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3824E8D" w14:textId="77777777" w:rsidR="005D4BD2" w:rsidRPr="007D0B0A" w:rsidRDefault="005D4BD2" w:rsidP="005D4BD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90C2202" w14:textId="61DB4C1F" w:rsidR="005D4BD2" w:rsidRPr="007D0B0A" w:rsidRDefault="005D4BD2" w:rsidP="005D4BD2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8160FE">
        <w:rPr>
          <w:rFonts w:ascii="Times New Roman" w:eastAsia="Times New Roman" w:hAnsi="Times New Roman"/>
          <w:lang w:eastAsia="pl-PL"/>
        </w:rPr>
        <w:t>9</w:t>
      </w:r>
    </w:p>
    <w:p w14:paraId="218175B4" w14:textId="77777777" w:rsidR="005D4BD2" w:rsidRPr="000D3332" w:rsidRDefault="005D4BD2" w:rsidP="005D4BD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D4BD2" w:rsidRPr="00C35CD1" w14:paraId="5B2C628A" w14:textId="77777777" w:rsidTr="00061692">
        <w:trPr>
          <w:cantSplit/>
        </w:trPr>
        <w:tc>
          <w:tcPr>
            <w:tcW w:w="284" w:type="dxa"/>
          </w:tcPr>
          <w:p w14:paraId="7E8D3F1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BBA9194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F990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74E9F92" w14:textId="77777777" w:rsidR="005D4BD2" w:rsidRPr="009F1D0A" w:rsidRDefault="005D4BD2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91CF" w14:textId="49489A68" w:rsidR="005D4BD2" w:rsidRPr="009F1D0A" w:rsidRDefault="0032440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900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DDB8674" w14:textId="77777777" w:rsidR="005D4BD2" w:rsidRPr="009F1D0A" w:rsidRDefault="005D4BD2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C1CEEE" w14:textId="10B6E64F" w:rsidR="005D4BD2" w:rsidRPr="009F1D0A" w:rsidRDefault="00324406" w:rsidP="0032440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24406">
              <w:rPr>
                <w:rFonts w:ascii="Times New Roman" w:eastAsia="Times New Roman" w:hAnsi="Times New Roman"/>
                <w:lang w:eastAsia="pl-PL"/>
              </w:rPr>
              <w:t>Organizacja i prowadzenie przedsiębiorstwa w agrobiznesie</w:t>
            </w:r>
          </w:p>
        </w:tc>
      </w:tr>
      <w:tr w:rsidR="005D4BD2" w:rsidRPr="00C35CD1" w14:paraId="38D89D6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50CD3F6B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06CC4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D4BD2" w:rsidRPr="00C35CD1" w14:paraId="21FECE8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691B8D4C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10899B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D4BD2" w:rsidRPr="00C35CD1" w14:paraId="527D2A8D" w14:textId="77777777" w:rsidTr="00061692">
        <w:trPr>
          <w:cantSplit/>
          <w:trHeight w:val="80"/>
        </w:trPr>
        <w:tc>
          <w:tcPr>
            <w:tcW w:w="284" w:type="dxa"/>
          </w:tcPr>
          <w:p w14:paraId="474646AB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6E11F35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41B1866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D4BD2" w:rsidRPr="00C35CD1" w14:paraId="178F5E7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6D651F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5C6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CB5EF" w14:textId="0A45A59E" w:rsidR="005D4BD2" w:rsidRPr="009F1D0A" w:rsidRDefault="0032440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C557D" w14:textId="2CEF625C" w:rsidR="005D4BD2" w:rsidRPr="009F1D0A" w:rsidRDefault="0032440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850B5" w14:textId="769D3398" w:rsidR="005D4BD2" w:rsidRPr="009F1D0A" w:rsidRDefault="0032440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D27B7" w14:textId="07D135B3" w:rsidR="005D4BD2" w:rsidRPr="009F1D0A" w:rsidRDefault="0032440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969FA" w14:textId="0005C1AA" w:rsidR="005D4BD2" w:rsidRPr="009F1D0A" w:rsidRDefault="0032440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7523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6F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83CE54" w14:textId="0B9B7C22" w:rsidR="005D4BD2" w:rsidRPr="009F1D0A" w:rsidRDefault="005D4BD2" w:rsidP="0032440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32440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AGROBIZNESU</w:t>
            </w:r>
            <w:bookmarkStart w:id="1" w:name="_GoBack"/>
            <w:bookmarkEnd w:id="1"/>
          </w:p>
        </w:tc>
      </w:tr>
      <w:tr w:rsidR="005D4BD2" w:rsidRPr="00C35CD1" w14:paraId="5C169102" w14:textId="77777777" w:rsidTr="00061692">
        <w:trPr>
          <w:cantSplit/>
          <w:trHeight w:val="266"/>
        </w:trPr>
        <w:tc>
          <w:tcPr>
            <w:tcW w:w="284" w:type="dxa"/>
          </w:tcPr>
          <w:p w14:paraId="7228792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15BD09F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034FE90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9BC1" w14:textId="77777777" w:rsidR="00D905A7" w:rsidRDefault="00D905A7" w:rsidP="0016369E">
      <w:pPr>
        <w:spacing w:after="0" w:line="240" w:lineRule="auto"/>
      </w:pPr>
      <w:r>
        <w:separator/>
      </w:r>
    </w:p>
  </w:endnote>
  <w:endnote w:type="continuationSeparator" w:id="0">
    <w:p w14:paraId="6D4446F5" w14:textId="77777777" w:rsidR="00D905A7" w:rsidRDefault="00D905A7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0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1EF5" w14:textId="77777777" w:rsidR="00D905A7" w:rsidRDefault="00D905A7" w:rsidP="0016369E">
      <w:pPr>
        <w:spacing w:after="0" w:line="240" w:lineRule="auto"/>
      </w:pPr>
      <w:r>
        <w:separator/>
      </w:r>
    </w:p>
  </w:footnote>
  <w:footnote w:type="continuationSeparator" w:id="0">
    <w:p w14:paraId="3E2757A0" w14:textId="77777777" w:rsidR="00D905A7" w:rsidRDefault="00D905A7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0D49FF"/>
    <w:rsid w:val="0016369E"/>
    <w:rsid w:val="00324406"/>
    <w:rsid w:val="004C1BC6"/>
    <w:rsid w:val="005D4BD2"/>
    <w:rsid w:val="007400F9"/>
    <w:rsid w:val="00753E79"/>
    <w:rsid w:val="00766E3F"/>
    <w:rsid w:val="007B2A66"/>
    <w:rsid w:val="008160FE"/>
    <w:rsid w:val="00AB7293"/>
    <w:rsid w:val="00C82712"/>
    <w:rsid w:val="00D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2</cp:revision>
  <cp:lastPrinted>2017-08-31T10:13:00Z</cp:lastPrinted>
  <dcterms:created xsi:type="dcterms:W3CDTF">2018-06-12T09:37:00Z</dcterms:created>
  <dcterms:modified xsi:type="dcterms:W3CDTF">2018-06-12T09:37:00Z</dcterms:modified>
</cp:coreProperties>
</file>